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XSpec="center" w:tblpY="1"/>
        <w:tblOverlap w:val="never"/>
        <w:tblW w:w="104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266"/>
        <w:gridCol w:w="1711"/>
        <w:gridCol w:w="1266"/>
        <w:gridCol w:w="1701"/>
        <w:gridCol w:w="1286"/>
        <w:gridCol w:w="1407"/>
        <w:gridCol w:w="719"/>
      </w:tblGrid>
      <w:tr w:rsidR="0025376A" w:rsidRPr="001A5E3A" w14:paraId="78A6B66E" w14:textId="77777777" w:rsidTr="00163E14">
        <w:trPr>
          <w:jc w:val="center"/>
        </w:trPr>
        <w:tc>
          <w:tcPr>
            <w:tcW w:w="835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D9193F" w14:textId="77777777" w:rsidR="0025376A" w:rsidRPr="004645C1" w:rsidRDefault="0025376A" w:rsidP="00163E14">
            <w:pPr>
              <w:rPr>
                <w:b/>
                <w:bCs/>
                <w:sz w:val="20"/>
                <w:szCs w:val="20"/>
              </w:rPr>
            </w:pPr>
            <w:r w:rsidRPr="004645C1">
              <w:rPr>
                <w:b/>
                <w:bCs/>
                <w:sz w:val="20"/>
                <w:szCs w:val="20"/>
              </w:rPr>
              <w:t>Adhérent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E1CF9C4" w14:textId="4C308E8A" w:rsidR="0025376A" w:rsidRPr="001A5E3A" w:rsidRDefault="0025376A" w:rsidP="00163E14">
            <w:pPr>
              <w:rPr>
                <w:sz w:val="20"/>
                <w:szCs w:val="20"/>
              </w:rPr>
            </w:pPr>
          </w:p>
        </w:tc>
      </w:tr>
      <w:tr w:rsidR="00352881" w:rsidRPr="001A5E3A" w14:paraId="51E11044" w14:textId="77777777" w:rsidTr="00163E14">
        <w:trPr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B19F2F" w14:textId="73FA6DC7" w:rsidR="00352881" w:rsidRPr="001A5E3A" w:rsidRDefault="00352881" w:rsidP="00163E14">
            <w:pPr>
              <w:rPr>
                <w:sz w:val="20"/>
                <w:szCs w:val="20"/>
              </w:rPr>
            </w:pPr>
            <w:r w:rsidRPr="001A5E3A">
              <w:rPr>
                <w:sz w:val="20"/>
                <w:szCs w:val="20"/>
              </w:rPr>
              <w:t>Civilité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92A820" w14:textId="77777777" w:rsidR="00352881" w:rsidRPr="001A5E3A" w:rsidRDefault="00352881" w:rsidP="00163E14">
            <w:pPr>
              <w:rPr>
                <w:sz w:val="20"/>
                <w:szCs w:val="20"/>
              </w:rPr>
            </w:pPr>
            <w:r w:rsidRPr="001A5E3A">
              <w:rPr>
                <w:sz w:val="20"/>
                <w:szCs w:val="20"/>
              </w:rPr>
              <w:t xml:space="preserve">Madame  </w:t>
            </w:r>
            <w:sdt>
              <w:sdtPr>
                <w:rPr>
                  <w:sz w:val="20"/>
                  <w:szCs w:val="20"/>
                </w:rPr>
                <w:id w:val="6134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A5E3A">
              <w:rPr>
                <w:sz w:val="20"/>
                <w:szCs w:val="20"/>
              </w:rPr>
              <w:t xml:space="preserve">   Monsieur  </w:t>
            </w:r>
            <w:sdt>
              <w:sdtPr>
                <w:rPr>
                  <w:sz w:val="20"/>
                  <w:szCs w:val="20"/>
                </w:rPr>
                <w:id w:val="153607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E0BC" w14:textId="4FF196C5" w:rsidR="00352881" w:rsidRPr="001A5E3A" w:rsidRDefault="00352881" w:rsidP="00163E14">
            <w:pPr>
              <w:rPr>
                <w:sz w:val="20"/>
                <w:szCs w:val="20"/>
              </w:rPr>
            </w:pPr>
            <w:r w:rsidRPr="001A5E3A">
              <w:rPr>
                <w:sz w:val="20"/>
                <w:szCs w:val="20"/>
              </w:rPr>
              <w:t>Date de Naissance</w:t>
            </w:r>
          </w:p>
        </w:tc>
        <w:tc>
          <w:tcPr>
            <w:tcW w:w="34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F34A66A" w14:textId="5C45A123" w:rsidR="00352881" w:rsidRPr="001A5E3A" w:rsidRDefault="00352881" w:rsidP="0016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1A5E3A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              </w:t>
            </w:r>
            <w:r w:rsidRPr="001A5E3A">
              <w:rPr>
                <w:sz w:val="20"/>
                <w:szCs w:val="20"/>
              </w:rPr>
              <w:t xml:space="preserve"> / </w:t>
            </w:r>
          </w:p>
        </w:tc>
      </w:tr>
      <w:tr w:rsidR="0025376A" w:rsidRPr="001A5E3A" w14:paraId="6108162B" w14:textId="77777777" w:rsidTr="00163E14">
        <w:trPr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302133" w14:textId="36F0A035" w:rsidR="0025376A" w:rsidRPr="001A5E3A" w:rsidRDefault="0025376A" w:rsidP="00163E14">
            <w:pPr>
              <w:rPr>
                <w:sz w:val="20"/>
                <w:szCs w:val="20"/>
              </w:rPr>
            </w:pPr>
            <w:r w:rsidRPr="001A5E3A">
              <w:rPr>
                <w:sz w:val="20"/>
                <w:szCs w:val="20"/>
              </w:rPr>
              <w:t>Nom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769F7B" w14:textId="77777777" w:rsidR="0025376A" w:rsidRPr="001A5E3A" w:rsidRDefault="0025376A" w:rsidP="00163E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D1187D" w14:textId="483ED5D0" w:rsidR="0025376A" w:rsidRPr="001A5E3A" w:rsidRDefault="0025376A" w:rsidP="00163E14">
            <w:pPr>
              <w:rPr>
                <w:sz w:val="20"/>
                <w:szCs w:val="20"/>
              </w:rPr>
            </w:pPr>
            <w:r w:rsidRPr="001A5E3A">
              <w:rPr>
                <w:sz w:val="20"/>
                <w:szCs w:val="20"/>
              </w:rPr>
              <w:t>Prénom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A52EFA" w14:textId="77777777" w:rsidR="0025376A" w:rsidRPr="001A5E3A" w:rsidRDefault="0025376A" w:rsidP="00163E14">
            <w:pPr>
              <w:rPr>
                <w:sz w:val="20"/>
                <w:szCs w:val="20"/>
              </w:rPr>
            </w:pPr>
          </w:p>
        </w:tc>
      </w:tr>
      <w:tr w:rsidR="000808AD" w:rsidRPr="001A5E3A" w14:paraId="5CBC5EED" w14:textId="77777777" w:rsidTr="00163E14">
        <w:trPr>
          <w:jc w:val="center"/>
        </w:trPr>
        <w:tc>
          <w:tcPr>
            <w:tcW w:w="10485" w:type="dxa"/>
            <w:gridSpan w:val="8"/>
            <w:tcBorders>
              <w:top w:val="single" w:sz="4" w:space="0" w:color="auto"/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377626" w14:textId="77777777" w:rsidR="000808AD" w:rsidRPr="001A5E3A" w:rsidRDefault="000808AD" w:rsidP="00163E14">
            <w:pPr>
              <w:rPr>
                <w:sz w:val="20"/>
                <w:szCs w:val="20"/>
              </w:rPr>
            </w:pPr>
          </w:p>
        </w:tc>
      </w:tr>
      <w:tr w:rsidR="009C7152" w:rsidRPr="001A5E3A" w14:paraId="6381D180" w14:textId="77777777" w:rsidTr="00163E14">
        <w:trPr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FF000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A95DD8" w14:textId="7BE5D6A6" w:rsidR="009C7152" w:rsidRPr="00802B9B" w:rsidRDefault="009C7152" w:rsidP="00163E14">
            <w:pPr>
              <w:pStyle w:val="Corpsdetexte"/>
              <w:ind w:left="102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802B9B">
              <w:rPr>
                <w:b/>
                <w:bCs/>
                <w:color w:val="FFFFFF" w:themeColor="background1"/>
                <w:sz w:val="28"/>
                <w:szCs w:val="28"/>
              </w:rPr>
              <w:t>Ce</w:t>
            </w:r>
            <w:r w:rsidRPr="00802B9B">
              <w:rPr>
                <w:b/>
                <w:bCs/>
                <w:color w:val="FFFFFF" w:themeColor="background1"/>
                <w:spacing w:val="-1"/>
                <w:sz w:val="28"/>
                <w:szCs w:val="28"/>
              </w:rPr>
              <w:t xml:space="preserve"> </w:t>
            </w:r>
            <w:r w:rsidRPr="00802B9B">
              <w:rPr>
                <w:b/>
                <w:bCs/>
                <w:color w:val="FFFFFF" w:themeColor="background1"/>
                <w:sz w:val="28"/>
                <w:szCs w:val="28"/>
              </w:rPr>
              <w:t>questionnaire de santé</w:t>
            </w:r>
            <w:r w:rsidRPr="00802B9B">
              <w:rPr>
                <w:b/>
                <w:bCs/>
                <w:color w:val="FFFFFF" w:themeColor="background1"/>
                <w:spacing w:val="-3"/>
                <w:sz w:val="28"/>
                <w:szCs w:val="28"/>
              </w:rPr>
              <w:t xml:space="preserve"> </w:t>
            </w:r>
            <w:r w:rsidRPr="00802B9B">
              <w:rPr>
                <w:b/>
                <w:bCs/>
                <w:color w:val="FFFFFF" w:themeColor="background1"/>
                <w:sz w:val="28"/>
                <w:szCs w:val="28"/>
              </w:rPr>
              <w:t>permet</w:t>
            </w:r>
            <w:r w:rsidRPr="00802B9B">
              <w:rPr>
                <w:b/>
                <w:bCs/>
                <w:color w:val="FFFFFF" w:themeColor="background1"/>
                <w:spacing w:val="-1"/>
                <w:sz w:val="28"/>
                <w:szCs w:val="28"/>
              </w:rPr>
              <w:t xml:space="preserve"> </w:t>
            </w:r>
            <w:r w:rsidRPr="00802B9B">
              <w:rPr>
                <w:b/>
                <w:bCs/>
                <w:color w:val="FFFFFF" w:themeColor="background1"/>
                <w:sz w:val="28"/>
                <w:szCs w:val="28"/>
              </w:rPr>
              <w:t>de</w:t>
            </w:r>
            <w:r w:rsidRPr="00802B9B">
              <w:rPr>
                <w:b/>
                <w:bCs/>
                <w:color w:val="FFFFFF" w:themeColor="background1"/>
                <w:spacing w:val="-3"/>
                <w:sz w:val="28"/>
                <w:szCs w:val="28"/>
              </w:rPr>
              <w:t xml:space="preserve"> </w:t>
            </w:r>
            <w:r w:rsidRPr="00802B9B">
              <w:rPr>
                <w:b/>
                <w:bCs/>
                <w:color w:val="FFFFFF" w:themeColor="background1"/>
                <w:sz w:val="28"/>
                <w:szCs w:val="28"/>
              </w:rPr>
              <w:t>savoir si vous devez fournir un certificat médical pour renouveler votre licence sportive</w:t>
            </w:r>
            <w:r w:rsidR="00802B9B" w:rsidRPr="00802B9B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802B9B" w:rsidRPr="00802B9B">
              <w:rPr>
                <w:b/>
                <w:bCs/>
                <w:color w:val="FFFFFF" w:themeColor="background1"/>
                <w:sz w:val="28"/>
                <w:szCs w:val="28"/>
              </w:rPr>
              <w:t>et/ou votre adhésion à l’U.A.S.G.</w:t>
            </w:r>
          </w:p>
        </w:tc>
      </w:tr>
      <w:tr w:rsidR="00163E14" w:rsidRPr="001A5E3A" w14:paraId="52EB65AF" w14:textId="77777777" w:rsidTr="00163E14">
        <w:trPr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34D98CB" w14:textId="1B92758F" w:rsidR="00163E14" w:rsidRPr="004645C1" w:rsidRDefault="00163E14" w:rsidP="00163E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152" w:rsidRPr="001A5E3A" w14:paraId="71496F79" w14:textId="77777777" w:rsidTr="00163E14">
        <w:trPr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tcMar>
              <w:left w:w="57" w:type="dxa"/>
              <w:right w:w="57" w:type="dxa"/>
            </w:tcMar>
          </w:tcPr>
          <w:p w14:paraId="346A68F6" w14:textId="5E7FD75A" w:rsidR="009C7152" w:rsidRPr="000808AD" w:rsidRDefault="009C7152" w:rsidP="00163E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808AD">
              <w:rPr>
                <w:b/>
                <w:color w:val="FFFFFF" w:themeColor="background1"/>
                <w:sz w:val="28"/>
                <w:szCs w:val="20"/>
              </w:rPr>
              <w:t>Durant</w:t>
            </w:r>
            <w:r w:rsidRPr="000808AD">
              <w:rPr>
                <w:b/>
                <w:color w:val="FFFFFF" w:themeColor="background1"/>
                <w:spacing w:val="-3"/>
                <w:sz w:val="28"/>
                <w:szCs w:val="20"/>
              </w:rPr>
              <w:t xml:space="preserve"> </w:t>
            </w:r>
            <w:r w:rsidRPr="000808AD">
              <w:rPr>
                <w:b/>
                <w:color w:val="FFFFFF" w:themeColor="background1"/>
                <w:sz w:val="28"/>
                <w:szCs w:val="20"/>
              </w:rPr>
              <w:t>les 12</w:t>
            </w:r>
            <w:r w:rsidRPr="000808AD">
              <w:rPr>
                <w:b/>
                <w:color w:val="FFFFFF" w:themeColor="background1"/>
                <w:spacing w:val="-2"/>
                <w:sz w:val="28"/>
                <w:szCs w:val="20"/>
              </w:rPr>
              <w:t xml:space="preserve"> </w:t>
            </w:r>
            <w:r w:rsidRPr="000808AD">
              <w:rPr>
                <w:b/>
                <w:color w:val="FFFFFF" w:themeColor="background1"/>
                <w:sz w:val="28"/>
                <w:szCs w:val="20"/>
              </w:rPr>
              <w:t>derniers</w:t>
            </w:r>
            <w:r w:rsidRPr="000808AD">
              <w:rPr>
                <w:b/>
                <w:color w:val="FFFFFF" w:themeColor="background1"/>
                <w:spacing w:val="-3"/>
                <w:sz w:val="28"/>
                <w:szCs w:val="20"/>
              </w:rPr>
              <w:t xml:space="preserve"> </w:t>
            </w:r>
            <w:r w:rsidRPr="000808AD">
              <w:rPr>
                <w:b/>
                <w:color w:val="FFFFFF" w:themeColor="background1"/>
                <w:sz w:val="28"/>
                <w:szCs w:val="20"/>
              </w:rPr>
              <w:t>mois</w:t>
            </w:r>
          </w:p>
        </w:tc>
      </w:tr>
      <w:tr w:rsidR="00163E14" w:rsidRPr="001A5E3A" w14:paraId="3A25D03A" w14:textId="77777777" w:rsidTr="00163E14">
        <w:trPr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821F7A2" w14:textId="4E86866E" w:rsidR="00163E14" w:rsidRPr="004645C1" w:rsidRDefault="00163E14" w:rsidP="00163E14">
            <w:pPr>
              <w:rPr>
                <w:b/>
                <w:sz w:val="20"/>
                <w:szCs w:val="20"/>
              </w:rPr>
            </w:pPr>
            <w:r>
              <w:t>1)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membre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votre</w:t>
            </w:r>
            <w:r>
              <w:rPr>
                <w:spacing w:val="-2"/>
              </w:rPr>
              <w:t xml:space="preserve"> </w:t>
            </w:r>
            <w:r>
              <w:t>famille</w:t>
            </w:r>
            <w:r>
              <w:rPr>
                <w:spacing w:val="-2"/>
              </w:rPr>
              <w:t xml:space="preserve"> </w:t>
            </w:r>
            <w:r>
              <w:t>est-il</w:t>
            </w:r>
            <w:r>
              <w:rPr>
                <w:spacing w:val="-1"/>
              </w:rPr>
              <w:t xml:space="preserve"> </w:t>
            </w:r>
            <w:r>
              <w:t>décédé</w:t>
            </w:r>
            <w:r>
              <w:rPr>
                <w:spacing w:val="-3"/>
              </w:rPr>
              <w:t xml:space="preserve"> </w:t>
            </w:r>
            <w:r>
              <w:t>subitement d’une</w:t>
            </w:r>
            <w:r>
              <w:rPr>
                <w:spacing w:val="1"/>
              </w:rPr>
              <w:t xml:space="preserve"> </w:t>
            </w:r>
            <w:r>
              <w:t>cause cardiaque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inexpliquée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</w:tr>
      <w:tr w:rsidR="00163E14" w:rsidRPr="001A5E3A" w14:paraId="428F5E1D" w14:textId="77777777" w:rsidTr="00163E14">
        <w:trPr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E154F48" w14:textId="68DFE3FA" w:rsidR="00163E14" w:rsidRPr="004645C1" w:rsidRDefault="00163E14" w:rsidP="00163E14">
            <w:pPr>
              <w:rPr>
                <w:b/>
                <w:sz w:val="20"/>
                <w:szCs w:val="20"/>
              </w:rPr>
            </w:pPr>
            <w:r>
              <w:t xml:space="preserve">2) Avez-vous ressenti une douleur dans la poitrine, des palpitations, un essoufflement inhabituel ou </w:t>
            </w:r>
            <w:r>
              <w:rPr>
                <w:spacing w:val="-47"/>
              </w:rPr>
              <w:t xml:space="preserve">  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malaise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</w:tr>
      <w:tr w:rsidR="00163E14" w:rsidRPr="001A5E3A" w14:paraId="3305AD54" w14:textId="77777777" w:rsidTr="00163E14">
        <w:trPr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67C8BA2" w14:textId="452573D5" w:rsidR="00163E14" w:rsidRPr="004645C1" w:rsidRDefault="00163E14" w:rsidP="00163E14">
            <w:pPr>
              <w:rPr>
                <w:b/>
                <w:sz w:val="20"/>
                <w:szCs w:val="20"/>
              </w:rPr>
            </w:pPr>
            <w:r>
              <w:t>3)</w:t>
            </w:r>
            <w:r>
              <w:rPr>
                <w:spacing w:val="-2"/>
              </w:rPr>
              <w:t xml:space="preserve"> </w:t>
            </w:r>
            <w:r>
              <w:t>Avez-vous</w:t>
            </w:r>
            <w:r>
              <w:rPr>
                <w:spacing w:val="-3"/>
              </w:rPr>
              <w:t xml:space="preserve"> </w:t>
            </w:r>
            <w:r>
              <w:t>eu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épisode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respiration</w:t>
            </w:r>
            <w:r>
              <w:rPr>
                <w:spacing w:val="-2"/>
              </w:rPr>
              <w:t xml:space="preserve"> </w:t>
            </w:r>
            <w:r>
              <w:t>sifflante</w:t>
            </w:r>
            <w:r>
              <w:rPr>
                <w:spacing w:val="-1"/>
              </w:rPr>
              <w:t xml:space="preserve"> </w:t>
            </w:r>
            <w:r>
              <w:t>(asthme)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</w:tr>
      <w:tr w:rsidR="00163E14" w:rsidRPr="001A5E3A" w14:paraId="37808115" w14:textId="77777777" w:rsidTr="00163E14">
        <w:trPr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0271C96" w14:textId="67B4D406" w:rsidR="00163E14" w:rsidRPr="004645C1" w:rsidRDefault="00163E14" w:rsidP="00163E14">
            <w:pPr>
              <w:rPr>
                <w:b/>
                <w:sz w:val="20"/>
                <w:szCs w:val="20"/>
              </w:rPr>
            </w:pPr>
            <w:r>
              <w:t>4)</w:t>
            </w:r>
            <w:r>
              <w:rPr>
                <w:spacing w:val="-1"/>
              </w:rPr>
              <w:t xml:space="preserve"> </w:t>
            </w:r>
            <w:r>
              <w:t>Avez-vous</w:t>
            </w:r>
            <w:r>
              <w:rPr>
                <w:spacing w:val="-3"/>
              </w:rPr>
              <w:t xml:space="preserve"> </w:t>
            </w:r>
            <w:r>
              <w:t>eu une perte</w:t>
            </w:r>
            <w:r>
              <w:rPr>
                <w:spacing w:val="-3"/>
              </w:rPr>
              <w:t xml:space="preserve"> </w:t>
            </w:r>
            <w:r>
              <w:t>de connaissance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</w:tr>
      <w:tr w:rsidR="00163E14" w:rsidRPr="001A5E3A" w14:paraId="4BCA5104" w14:textId="77777777" w:rsidTr="00163E14">
        <w:trPr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329F5E0" w14:textId="3FE7DD8B" w:rsidR="00163E14" w:rsidRPr="004645C1" w:rsidRDefault="00163E14" w:rsidP="00163E14">
            <w:pPr>
              <w:pStyle w:val="TableParagraph"/>
              <w:spacing w:before="32"/>
              <w:ind w:left="0"/>
              <w:jc w:val="left"/>
              <w:rPr>
                <w:b/>
                <w:sz w:val="20"/>
                <w:szCs w:val="20"/>
              </w:rPr>
            </w:pPr>
            <w:r>
              <w:t>5)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vous</w:t>
            </w:r>
            <w:r>
              <w:rPr>
                <w:spacing w:val="-3"/>
              </w:rPr>
              <w:t xml:space="preserve"> </w:t>
            </w:r>
            <w:r>
              <w:t>avez</w:t>
            </w:r>
            <w:r>
              <w:rPr>
                <w:spacing w:val="-1"/>
              </w:rPr>
              <w:t xml:space="preserve"> </w:t>
            </w:r>
            <w:r>
              <w:t>arrêté le sport</w:t>
            </w:r>
            <w:r>
              <w:rPr>
                <w:spacing w:val="-1"/>
              </w:rPr>
              <w:t xml:space="preserve"> </w:t>
            </w:r>
            <w:r>
              <w:t>pendant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2"/>
              </w:rPr>
              <w:t xml:space="preserve"> </w:t>
            </w:r>
            <w:r>
              <w:t>jours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plus pour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raisons de</w:t>
            </w:r>
            <w:r>
              <w:rPr>
                <w:spacing w:val="-1"/>
              </w:rPr>
              <w:t xml:space="preserve"> </w:t>
            </w:r>
            <w:r>
              <w:t>santé, avez-vous</w:t>
            </w:r>
            <w:r>
              <w:rPr>
                <w:spacing w:val="-4"/>
              </w:rPr>
              <w:t xml:space="preserve"> </w:t>
            </w:r>
            <w:r>
              <w:t>repris sans l’accord</w:t>
            </w:r>
            <w:r>
              <w:rPr>
                <w:spacing w:val="-1"/>
              </w:rPr>
              <w:t xml:space="preserve"> </w:t>
            </w:r>
            <w:r>
              <w:t>d’un</w:t>
            </w:r>
            <w:r>
              <w:rPr>
                <w:spacing w:val="-3"/>
              </w:rPr>
              <w:t xml:space="preserve"> </w:t>
            </w:r>
            <w:r>
              <w:t>médecin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</w:tr>
      <w:tr w:rsidR="00163E14" w:rsidRPr="001A5E3A" w14:paraId="0435D3D6" w14:textId="77777777" w:rsidTr="00163E14">
        <w:trPr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0AAD18D" w14:textId="42AB1BBB" w:rsidR="00163E14" w:rsidRPr="004645C1" w:rsidRDefault="00163E14" w:rsidP="00163E14">
            <w:pPr>
              <w:rPr>
                <w:b/>
                <w:sz w:val="20"/>
                <w:szCs w:val="20"/>
              </w:rPr>
            </w:pPr>
            <w:r>
              <w:t>6) Avez-vous débuté un traitement médical de longue durée (hors contraception et désensibilisation</w:t>
            </w:r>
            <w:r>
              <w:rPr>
                <w:spacing w:val="-47"/>
              </w:rPr>
              <w:t xml:space="preserve"> </w:t>
            </w:r>
            <w:r>
              <w:t>aux allergies)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</w:tr>
      <w:tr w:rsidR="00322A5D" w:rsidRPr="001A5E3A" w14:paraId="4270C57B" w14:textId="77777777" w:rsidTr="00163E14">
        <w:trPr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tcMar>
              <w:left w:w="57" w:type="dxa"/>
              <w:right w:w="57" w:type="dxa"/>
            </w:tcMar>
          </w:tcPr>
          <w:p w14:paraId="6211081A" w14:textId="655CC73C" w:rsidR="00322A5D" w:rsidRPr="000808AD" w:rsidRDefault="00322A5D" w:rsidP="00163E14">
            <w:pPr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0808AD">
              <w:rPr>
                <w:b/>
                <w:color w:val="FFFFFF" w:themeColor="background1"/>
                <w:sz w:val="28"/>
                <w:szCs w:val="20"/>
              </w:rPr>
              <w:t>A</w:t>
            </w:r>
            <w:r w:rsidRPr="000808AD">
              <w:rPr>
                <w:b/>
                <w:color w:val="FFFFFF" w:themeColor="background1"/>
                <w:spacing w:val="-2"/>
                <w:sz w:val="28"/>
                <w:szCs w:val="20"/>
              </w:rPr>
              <w:t xml:space="preserve"> </w:t>
            </w:r>
            <w:r w:rsidRPr="000808AD">
              <w:rPr>
                <w:b/>
                <w:color w:val="FFFFFF" w:themeColor="background1"/>
                <w:sz w:val="28"/>
                <w:szCs w:val="20"/>
              </w:rPr>
              <w:t>ce</w:t>
            </w:r>
            <w:r w:rsidRPr="000808AD">
              <w:rPr>
                <w:b/>
                <w:color w:val="FFFFFF" w:themeColor="background1"/>
                <w:spacing w:val="-2"/>
                <w:sz w:val="28"/>
                <w:szCs w:val="20"/>
              </w:rPr>
              <w:t xml:space="preserve"> </w:t>
            </w:r>
            <w:r w:rsidRPr="000808AD">
              <w:rPr>
                <w:b/>
                <w:color w:val="FFFFFF" w:themeColor="background1"/>
                <w:sz w:val="28"/>
                <w:szCs w:val="20"/>
              </w:rPr>
              <w:t>jour</w:t>
            </w:r>
          </w:p>
        </w:tc>
      </w:tr>
      <w:tr w:rsidR="00163E14" w:rsidRPr="001A5E3A" w14:paraId="2F332396" w14:textId="77777777" w:rsidTr="00163E14">
        <w:trPr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90F68C6" w14:textId="76B09838" w:rsidR="00163E14" w:rsidRPr="004645C1" w:rsidRDefault="00163E14" w:rsidP="00163E14">
            <w:pPr>
              <w:rPr>
                <w:b/>
                <w:sz w:val="20"/>
                <w:szCs w:val="20"/>
              </w:rPr>
            </w:pPr>
            <w:r>
              <w:t xml:space="preserve">7) Ressentez-vous une douleur, un manque de force ou une raideur </w:t>
            </w:r>
            <w:proofErr w:type="gramStart"/>
            <w:r>
              <w:t>suite à un</w:t>
            </w:r>
            <w:proofErr w:type="gramEnd"/>
            <w:r>
              <w:t xml:space="preserve"> problème osseux,</w:t>
            </w:r>
            <w:r>
              <w:rPr>
                <w:spacing w:val="1"/>
              </w:rPr>
              <w:t xml:space="preserve"> </w:t>
            </w:r>
            <w:r>
              <w:t>articulaire ou musculaire (fracture, entorse, luxation, déchirure, tendinite, etc…) survenu durant les</w:t>
            </w:r>
            <w:r>
              <w:rPr>
                <w:spacing w:val="-47"/>
              </w:rPr>
              <w:t xml:space="preserve"> </w:t>
            </w:r>
            <w:r>
              <w:t>12 derniers</w:t>
            </w:r>
            <w:r>
              <w:rPr>
                <w:spacing w:val="-2"/>
              </w:rPr>
              <w:t xml:space="preserve"> </w:t>
            </w:r>
            <w:r>
              <w:t>mois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</w:tr>
      <w:tr w:rsidR="00163E14" w:rsidRPr="001A5E3A" w14:paraId="6A2C0DDB" w14:textId="77777777" w:rsidTr="00163E14">
        <w:trPr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BBC1987" w14:textId="0885A6D2" w:rsidR="00163E14" w:rsidRPr="004645C1" w:rsidRDefault="00163E14" w:rsidP="00163E14">
            <w:pPr>
              <w:rPr>
                <w:b/>
                <w:sz w:val="20"/>
                <w:szCs w:val="20"/>
              </w:rPr>
            </w:pPr>
            <w:r>
              <w:t>8)</w:t>
            </w:r>
            <w:r>
              <w:rPr>
                <w:spacing w:val="-2"/>
              </w:rPr>
              <w:t xml:space="preserve"> </w:t>
            </w:r>
            <w:r>
              <w:t>Votre</w:t>
            </w:r>
            <w:r>
              <w:rPr>
                <w:spacing w:val="-3"/>
              </w:rPr>
              <w:t xml:space="preserve"> </w:t>
            </w:r>
            <w:r>
              <w:t>pratique sportive</w:t>
            </w:r>
            <w:r>
              <w:rPr>
                <w:spacing w:val="-3"/>
              </w:rPr>
              <w:t xml:space="preserve"> </w:t>
            </w:r>
            <w:r>
              <w:t>est-elle</w:t>
            </w:r>
            <w:r>
              <w:rPr>
                <w:spacing w:val="-3"/>
              </w:rPr>
              <w:t xml:space="preserve"> </w:t>
            </w:r>
            <w:r>
              <w:t>interrompue pour</w:t>
            </w:r>
            <w:r>
              <w:rPr>
                <w:spacing w:val="-4"/>
              </w:rPr>
              <w:t xml:space="preserve"> </w:t>
            </w:r>
            <w:r>
              <w:t>des raisons de santé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</w:tr>
      <w:tr w:rsidR="00163E14" w:rsidRPr="001A5E3A" w14:paraId="67A55E7E" w14:textId="77777777" w:rsidTr="00163E14">
        <w:trPr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6C967F1" w14:textId="26B6C742" w:rsidR="00163E14" w:rsidRPr="004645C1" w:rsidRDefault="00163E14" w:rsidP="00163E14">
            <w:pPr>
              <w:rPr>
                <w:b/>
                <w:sz w:val="20"/>
                <w:szCs w:val="20"/>
              </w:rPr>
            </w:pPr>
            <w:r>
              <w:t>9)</w:t>
            </w:r>
            <w:r>
              <w:rPr>
                <w:spacing w:val="-3"/>
              </w:rPr>
              <w:t xml:space="preserve"> </w:t>
            </w:r>
            <w:r>
              <w:t>Pensez-vous</w:t>
            </w:r>
            <w:r>
              <w:rPr>
                <w:spacing w:val="-3"/>
              </w:rPr>
              <w:t xml:space="preserve"> </w:t>
            </w:r>
            <w:r>
              <w:t>avoir</w:t>
            </w:r>
            <w:r>
              <w:rPr>
                <w:spacing w:val="-1"/>
              </w:rPr>
              <w:t xml:space="preserve"> </w:t>
            </w:r>
            <w:r>
              <w:t>besoin</w:t>
            </w:r>
            <w:r>
              <w:rPr>
                <w:spacing w:val="-1"/>
              </w:rPr>
              <w:t xml:space="preserve"> </w:t>
            </w:r>
            <w:r>
              <w:t>d’un</w:t>
            </w:r>
            <w:r>
              <w:rPr>
                <w:spacing w:val="-2"/>
              </w:rPr>
              <w:t xml:space="preserve"> </w:t>
            </w:r>
            <w:r>
              <w:t>avis</w:t>
            </w:r>
            <w:r>
              <w:rPr>
                <w:spacing w:val="-2"/>
              </w:rPr>
              <w:t xml:space="preserve"> </w:t>
            </w:r>
            <w:r>
              <w:t>médical</w:t>
            </w:r>
            <w:r>
              <w:rPr>
                <w:spacing w:val="-4"/>
              </w:rPr>
              <w:t xml:space="preserve"> </w:t>
            </w:r>
            <w:r>
              <w:t>pour poursuivre</w:t>
            </w:r>
            <w:r>
              <w:rPr>
                <w:spacing w:val="-3"/>
              </w:rPr>
              <w:t xml:space="preserve"> </w:t>
            </w:r>
            <w:r>
              <w:t>votre</w:t>
            </w:r>
            <w:r>
              <w:rPr>
                <w:spacing w:val="1"/>
              </w:rPr>
              <w:t xml:space="preserve"> </w:t>
            </w:r>
            <w:r>
              <w:t>pratique</w:t>
            </w:r>
            <w:r>
              <w:rPr>
                <w:spacing w:val="-3"/>
              </w:rPr>
              <w:t xml:space="preserve"> </w:t>
            </w:r>
            <w:r>
              <w:t>sportive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</w:tr>
      <w:tr w:rsidR="00163E14" w:rsidRPr="001A5E3A" w14:paraId="75D100E7" w14:textId="77777777" w:rsidTr="00163E14">
        <w:trPr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0A42FF8" w14:textId="18C407B6" w:rsidR="00163E14" w:rsidRPr="001A5E3A" w:rsidRDefault="00163E14" w:rsidP="00163E14">
            <w:pPr>
              <w:rPr>
                <w:sz w:val="20"/>
                <w:szCs w:val="20"/>
              </w:rPr>
            </w:pPr>
          </w:p>
        </w:tc>
      </w:tr>
      <w:tr w:rsidR="00163E14" w:rsidRPr="001A5E3A" w14:paraId="4D467D19" w14:textId="77777777" w:rsidTr="00163E14">
        <w:trPr>
          <w:jc w:val="center"/>
        </w:trPr>
        <w:tc>
          <w:tcPr>
            <w:tcW w:w="976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9AE5DC6" w14:textId="3368826C" w:rsidR="00163E14" w:rsidRPr="001A5E3A" w:rsidRDefault="00163E14" w:rsidP="00561197">
            <w:pPr>
              <w:jc w:val="center"/>
              <w:rPr>
                <w:sz w:val="20"/>
                <w:szCs w:val="20"/>
              </w:rPr>
            </w:pPr>
            <w:r w:rsidRPr="00DD6F14">
              <w:rPr>
                <w:b/>
                <w:bCs/>
                <w:i/>
                <w:color w:val="C00000"/>
              </w:rPr>
              <w:t>*NB</w:t>
            </w:r>
            <w:r w:rsidRPr="00DD6F14">
              <w:rPr>
                <w:b/>
                <w:bCs/>
                <w:i/>
                <w:color w:val="C00000"/>
                <w:spacing w:val="-2"/>
              </w:rPr>
              <w:t xml:space="preserve"> </w:t>
            </w:r>
            <w:r w:rsidRPr="00DD6F14">
              <w:rPr>
                <w:b/>
                <w:bCs/>
                <w:i/>
                <w:color w:val="C00000"/>
              </w:rPr>
              <w:t>:</w:t>
            </w:r>
            <w:r w:rsidRPr="00DD6F14">
              <w:rPr>
                <w:b/>
                <w:bCs/>
                <w:i/>
                <w:color w:val="C00000"/>
                <w:spacing w:val="-2"/>
              </w:rPr>
              <w:t xml:space="preserve"> </w:t>
            </w:r>
            <w:r w:rsidRPr="00DD6F14">
              <w:rPr>
                <w:b/>
                <w:bCs/>
                <w:i/>
                <w:color w:val="C00000"/>
              </w:rPr>
              <w:t>Les</w:t>
            </w:r>
            <w:r w:rsidRPr="00DD6F14">
              <w:rPr>
                <w:b/>
                <w:bCs/>
                <w:i/>
                <w:color w:val="C00000"/>
                <w:spacing w:val="-3"/>
              </w:rPr>
              <w:t xml:space="preserve"> </w:t>
            </w:r>
            <w:r w:rsidRPr="00DD6F14">
              <w:rPr>
                <w:b/>
                <w:bCs/>
                <w:i/>
                <w:color w:val="C00000"/>
              </w:rPr>
              <w:t>réponses</w:t>
            </w:r>
            <w:r w:rsidRPr="00DD6F14">
              <w:rPr>
                <w:b/>
                <w:bCs/>
                <w:i/>
                <w:color w:val="C00000"/>
                <w:spacing w:val="-1"/>
              </w:rPr>
              <w:t xml:space="preserve"> </w:t>
            </w:r>
            <w:r w:rsidRPr="00DD6F14">
              <w:rPr>
                <w:b/>
                <w:bCs/>
                <w:i/>
                <w:color w:val="C00000"/>
              </w:rPr>
              <w:t>formulées relèvent</w:t>
            </w:r>
            <w:r w:rsidRPr="00DD6F14">
              <w:rPr>
                <w:b/>
                <w:bCs/>
                <w:i/>
                <w:color w:val="C00000"/>
                <w:spacing w:val="-3"/>
              </w:rPr>
              <w:t xml:space="preserve"> </w:t>
            </w:r>
            <w:r w:rsidRPr="00DD6F14">
              <w:rPr>
                <w:b/>
                <w:bCs/>
                <w:i/>
                <w:color w:val="C00000"/>
              </w:rPr>
              <w:t>de</w:t>
            </w:r>
            <w:r w:rsidRPr="00DD6F14">
              <w:rPr>
                <w:b/>
                <w:bCs/>
                <w:i/>
                <w:color w:val="C00000"/>
                <w:spacing w:val="-1"/>
              </w:rPr>
              <w:t xml:space="preserve"> </w:t>
            </w:r>
            <w:r w:rsidRPr="00DD6F14">
              <w:rPr>
                <w:b/>
                <w:bCs/>
                <w:i/>
                <w:color w:val="C00000"/>
              </w:rPr>
              <w:t>la</w:t>
            </w:r>
            <w:r w:rsidRPr="00DD6F14">
              <w:rPr>
                <w:b/>
                <w:bCs/>
                <w:i/>
                <w:color w:val="C00000"/>
                <w:spacing w:val="-2"/>
              </w:rPr>
              <w:t xml:space="preserve"> </w:t>
            </w:r>
            <w:r w:rsidRPr="00DD6F14">
              <w:rPr>
                <w:b/>
                <w:bCs/>
                <w:i/>
                <w:color w:val="C00000"/>
              </w:rPr>
              <w:t>seule</w:t>
            </w:r>
            <w:r w:rsidRPr="00DD6F14">
              <w:rPr>
                <w:b/>
                <w:bCs/>
                <w:i/>
                <w:color w:val="C00000"/>
                <w:spacing w:val="-3"/>
              </w:rPr>
              <w:t xml:space="preserve"> </w:t>
            </w:r>
            <w:r w:rsidRPr="00DD6F14">
              <w:rPr>
                <w:b/>
                <w:bCs/>
                <w:i/>
                <w:color w:val="C00000"/>
              </w:rPr>
              <w:t>responsabilité</w:t>
            </w:r>
            <w:r w:rsidRPr="00DD6F14">
              <w:rPr>
                <w:b/>
                <w:bCs/>
                <w:i/>
                <w:color w:val="C00000"/>
                <w:spacing w:val="-1"/>
              </w:rPr>
              <w:t xml:space="preserve"> </w:t>
            </w:r>
            <w:r w:rsidRPr="00DD6F14">
              <w:rPr>
                <w:b/>
                <w:bCs/>
                <w:i/>
                <w:color w:val="C00000"/>
              </w:rPr>
              <w:t>du</w:t>
            </w:r>
            <w:r w:rsidRPr="00DD6F14">
              <w:rPr>
                <w:b/>
                <w:bCs/>
                <w:i/>
                <w:color w:val="C00000"/>
                <w:spacing w:val="-2"/>
              </w:rPr>
              <w:t xml:space="preserve"> </w:t>
            </w:r>
            <w:r w:rsidRPr="00DD6F14">
              <w:rPr>
                <w:b/>
                <w:bCs/>
                <w:i/>
                <w:color w:val="C00000"/>
              </w:rPr>
              <w:t>licencié.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4BFCDCA" w14:textId="4EA421B8" w:rsidR="00163E14" w:rsidRPr="001A5E3A" w:rsidRDefault="00163E14" w:rsidP="00163E14">
            <w:pPr>
              <w:rPr>
                <w:sz w:val="20"/>
                <w:szCs w:val="20"/>
              </w:rPr>
            </w:pPr>
          </w:p>
        </w:tc>
      </w:tr>
      <w:tr w:rsidR="00163E14" w:rsidRPr="001A5E3A" w14:paraId="08717CB1" w14:textId="77777777" w:rsidTr="00163E14">
        <w:trPr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436E163" w14:textId="77777777" w:rsidR="00163E14" w:rsidRPr="001A5E3A" w:rsidRDefault="00163E14" w:rsidP="00163E14">
            <w:pPr>
              <w:rPr>
                <w:sz w:val="20"/>
                <w:szCs w:val="20"/>
              </w:rPr>
            </w:pPr>
          </w:p>
        </w:tc>
      </w:tr>
      <w:tr w:rsidR="00163E14" w:rsidRPr="001A5E3A" w14:paraId="39EA7689" w14:textId="77777777" w:rsidTr="00163E14">
        <w:trPr>
          <w:jc w:val="center"/>
        </w:trPr>
        <w:tc>
          <w:tcPr>
            <w:tcW w:w="976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79B7555" w14:textId="3559B987" w:rsidR="00163E14" w:rsidRPr="00163E14" w:rsidRDefault="00163E14" w:rsidP="00163E14">
            <w:r w:rsidRPr="00163E14">
              <w:t xml:space="preserve">Je déclare répondre </w:t>
            </w:r>
            <w:r w:rsidRPr="00163E14">
              <w:rPr>
                <w:b/>
                <w:bCs/>
              </w:rPr>
              <w:t>NON</w:t>
            </w:r>
            <w:r w:rsidRPr="00163E14">
              <w:t xml:space="preserve"> à chaque question et je serai éventuellement dispensé de la présentation d’un nouveau</w:t>
            </w:r>
            <w:r>
              <w:t xml:space="preserve"> certificat médical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B355AC" w14:textId="5CF82D47" w:rsidR="00163E14" w:rsidRPr="00163E14" w:rsidRDefault="00000000" w:rsidP="00163E14">
            <w:pPr>
              <w:jc w:val="center"/>
            </w:pPr>
            <w:sdt>
              <w:sdtPr>
                <w:rPr>
                  <w:sz w:val="20"/>
                  <w:szCs w:val="20"/>
                </w:rPr>
                <w:id w:val="211169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3E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3E14" w:rsidRPr="001A5E3A" w14:paraId="12C6AC73" w14:textId="77777777" w:rsidTr="00163E14">
        <w:trPr>
          <w:jc w:val="center"/>
        </w:trPr>
        <w:tc>
          <w:tcPr>
            <w:tcW w:w="976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C511093" w14:textId="659B7EAD" w:rsidR="00163E14" w:rsidRPr="00163E14" w:rsidRDefault="00163E14" w:rsidP="00163E14">
            <w:r w:rsidRPr="00163E14">
              <w:t>Je déclare répond</w:t>
            </w:r>
            <w:r w:rsidR="00561197">
              <w:t>r</w:t>
            </w:r>
            <w:r w:rsidRPr="00163E14">
              <w:t xml:space="preserve">e </w:t>
            </w:r>
            <w:r w:rsidRPr="00163E14">
              <w:rPr>
                <w:b/>
                <w:bCs/>
              </w:rPr>
              <w:t>OUI</w:t>
            </w:r>
            <w:r w:rsidRPr="00163E14">
              <w:t xml:space="preserve"> à au moins l’une des questions et je devrai présenter un nouveau certificat médical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CF58A48" w14:textId="27B276FA" w:rsidR="00163E14" w:rsidRDefault="00000000" w:rsidP="00163E1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81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3E14" w:rsidRPr="001A5E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3E14" w:rsidRPr="001A5E3A" w14:paraId="1AE366FC" w14:textId="77777777" w:rsidTr="00163E14">
        <w:trPr>
          <w:jc w:val="center"/>
        </w:trPr>
        <w:tc>
          <w:tcPr>
            <w:tcW w:w="976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F447C70" w14:textId="1B8FDE55" w:rsidR="00163E14" w:rsidRPr="00163E14" w:rsidRDefault="00163E14" w:rsidP="00163E14">
            <w:r w:rsidRPr="00163E14">
              <w:t>Je refuse de répondre à ces questions, et je devrai présenter un nouveau certificat médical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66AC0E" w14:textId="4A2E6B56" w:rsidR="00163E14" w:rsidRDefault="00000000" w:rsidP="00163E1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48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3E14" w:rsidRPr="001A5E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3E14" w:rsidRPr="001A5E3A" w14:paraId="1C680C81" w14:textId="77777777" w:rsidTr="00163E14">
        <w:trPr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3D84F54" w14:textId="77777777" w:rsidR="00163E14" w:rsidRPr="001A5E3A" w:rsidRDefault="00163E14" w:rsidP="00163E14">
            <w:pPr>
              <w:rPr>
                <w:sz w:val="20"/>
                <w:szCs w:val="20"/>
              </w:rPr>
            </w:pPr>
          </w:p>
        </w:tc>
      </w:tr>
      <w:tr w:rsidR="00163E14" w:rsidRPr="001A5E3A" w14:paraId="7C7EEDEA" w14:textId="77777777" w:rsidTr="00163E14">
        <w:trPr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tcMar>
              <w:left w:w="57" w:type="dxa"/>
              <w:right w:w="57" w:type="dxa"/>
            </w:tcMar>
          </w:tcPr>
          <w:p w14:paraId="06AED71B" w14:textId="42B72EFC" w:rsidR="00163E14" w:rsidRPr="00322A5D" w:rsidRDefault="00163E14" w:rsidP="00163E14">
            <w:pPr>
              <w:jc w:val="center"/>
              <w:rPr>
                <w:sz w:val="20"/>
                <w:szCs w:val="20"/>
              </w:rPr>
            </w:pPr>
            <w:r w:rsidRPr="00FE3683">
              <w:rPr>
                <w:b/>
                <w:color w:val="FFFFFF" w:themeColor="background1"/>
                <w:sz w:val="24"/>
                <w:szCs w:val="20"/>
              </w:rPr>
              <w:t>Si vous avez répondu NON à toutes les questions</w:t>
            </w:r>
            <w:r w:rsidR="00561197">
              <w:rPr>
                <w:b/>
                <w:color w:val="FFFFFF" w:themeColor="background1"/>
                <w:sz w:val="24"/>
                <w:szCs w:val="20"/>
              </w:rPr>
              <w:t>,</w:t>
            </w:r>
            <w:r w:rsidRPr="00FE3683">
              <w:rPr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="00561197">
              <w:rPr>
                <w:b/>
                <w:color w:val="FFFFFF" w:themeColor="background1"/>
                <w:sz w:val="24"/>
                <w:szCs w:val="20"/>
              </w:rPr>
              <w:t>vous n’avez p</w:t>
            </w:r>
            <w:r w:rsidRPr="00FE3683">
              <w:rPr>
                <w:b/>
                <w:color w:val="FFFFFF" w:themeColor="background1"/>
                <w:sz w:val="24"/>
                <w:szCs w:val="20"/>
              </w:rPr>
              <w:t>as de certificat médical à fournir. Simplement attestez avoir répondu NON à toutes les questions.</w:t>
            </w:r>
          </w:p>
        </w:tc>
      </w:tr>
      <w:tr w:rsidR="00163E14" w:rsidRPr="001A5E3A" w14:paraId="2DA7FB03" w14:textId="77777777" w:rsidTr="00163E14">
        <w:trPr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AED5377" w14:textId="061D6F50" w:rsidR="00163E14" w:rsidRPr="000808AD" w:rsidRDefault="00163E14" w:rsidP="00163E14">
            <w:pPr>
              <w:pStyle w:val="TableParagraph"/>
              <w:spacing w:line="268" w:lineRule="exact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163E14" w:rsidRPr="001A5E3A" w14:paraId="0452F27A" w14:textId="77777777" w:rsidTr="00163E14">
        <w:trPr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tcMar>
              <w:left w:w="57" w:type="dxa"/>
              <w:right w:w="57" w:type="dxa"/>
            </w:tcMar>
          </w:tcPr>
          <w:p w14:paraId="68DD13F1" w14:textId="48C66D21" w:rsidR="00163E14" w:rsidRPr="000808AD" w:rsidRDefault="00163E14" w:rsidP="00163E1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E3683">
              <w:rPr>
                <w:b/>
                <w:color w:val="FFFFFF" w:themeColor="background1"/>
                <w:sz w:val="24"/>
                <w:szCs w:val="20"/>
              </w:rPr>
              <w:t>Si vous avez répondu OUI à une ou plusieurs questions, ou si vous refusez de répondre</w:t>
            </w:r>
            <w:r w:rsidR="00561197">
              <w:rPr>
                <w:b/>
                <w:color w:val="FFFFFF" w:themeColor="background1"/>
                <w:sz w:val="24"/>
                <w:szCs w:val="20"/>
              </w:rPr>
              <w:t>, vous devez fournir un ce</w:t>
            </w:r>
            <w:r w:rsidRPr="00FE3683">
              <w:rPr>
                <w:b/>
                <w:color w:val="FFFFFF" w:themeColor="background1"/>
                <w:sz w:val="24"/>
                <w:szCs w:val="20"/>
              </w:rPr>
              <w:t>rtificat médical. Consultez un</w:t>
            </w:r>
            <w:r>
              <w:rPr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Pr="00FE3683">
              <w:rPr>
                <w:b/>
                <w:color w:val="FFFFFF" w:themeColor="background1"/>
                <w:sz w:val="24"/>
                <w:szCs w:val="20"/>
              </w:rPr>
              <w:t>médecin et présentez-lui ce questionnaire renseigné.</w:t>
            </w:r>
          </w:p>
        </w:tc>
      </w:tr>
      <w:tr w:rsidR="00163E14" w:rsidRPr="001A5E3A" w14:paraId="6CFAF7FC" w14:textId="77777777" w:rsidTr="00163E14">
        <w:trPr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5E27DA5" w14:textId="77777777" w:rsidR="00163E14" w:rsidRDefault="00163E14" w:rsidP="00163E14"/>
        </w:tc>
      </w:tr>
      <w:tr w:rsidR="00163E14" w:rsidRPr="001A5E3A" w14:paraId="7D37F484" w14:textId="77777777" w:rsidTr="00163E14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D920AB" w14:textId="77777777" w:rsidR="00163E14" w:rsidRPr="001A5E3A" w:rsidRDefault="00163E14" w:rsidP="00163E14">
            <w:pPr>
              <w:jc w:val="right"/>
              <w:rPr>
                <w:sz w:val="20"/>
                <w:szCs w:val="20"/>
              </w:rPr>
            </w:pPr>
            <w:r w:rsidRPr="001A5E3A">
              <w:rPr>
                <w:sz w:val="20"/>
                <w:szCs w:val="20"/>
              </w:rPr>
              <w:t>Fait à 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C71935" w14:textId="77777777" w:rsidR="00163E14" w:rsidRPr="001A5E3A" w:rsidRDefault="00163E14" w:rsidP="00163E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1F10CC" w14:textId="77777777" w:rsidR="00163E14" w:rsidRPr="001A5E3A" w:rsidRDefault="00163E14" w:rsidP="00163E14">
            <w:pPr>
              <w:jc w:val="right"/>
              <w:rPr>
                <w:sz w:val="20"/>
                <w:szCs w:val="20"/>
              </w:rPr>
            </w:pPr>
            <w:r w:rsidRPr="001A5E3A">
              <w:rPr>
                <w:sz w:val="20"/>
                <w:szCs w:val="20"/>
              </w:rPr>
              <w:t>Le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9D43668" w14:textId="15EAABD6" w:rsidR="00163E14" w:rsidRPr="001A5E3A" w:rsidRDefault="00163E14" w:rsidP="0016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A5E3A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       </w:t>
            </w:r>
            <w:r w:rsidRPr="001A5E3A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20</w:t>
            </w:r>
          </w:p>
        </w:tc>
      </w:tr>
      <w:tr w:rsidR="00163E14" w:rsidRPr="001A5E3A" w14:paraId="0C01A40E" w14:textId="77777777" w:rsidTr="00163E14">
        <w:trPr>
          <w:trHeight w:val="39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BFA177" w14:textId="77777777" w:rsidR="00163E14" w:rsidRPr="001A5E3A" w:rsidRDefault="00163E14" w:rsidP="00163E14">
            <w:pPr>
              <w:rPr>
                <w:sz w:val="20"/>
                <w:szCs w:val="20"/>
              </w:rPr>
            </w:pPr>
            <w:r w:rsidRPr="001A5E3A">
              <w:rPr>
                <w:sz w:val="20"/>
                <w:szCs w:val="20"/>
              </w:rPr>
              <w:t>L’adhérent : Nom, prénom et signature</w:t>
            </w:r>
            <w:r w:rsidRPr="001A5E3A">
              <w:rPr>
                <w:rStyle w:val="Appelnotedebasdep"/>
                <w:sz w:val="20"/>
                <w:szCs w:val="20"/>
              </w:rPr>
              <w:footnoteReference w:id="1"/>
            </w:r>
            <w:r w:rsidRPr="001A5E3A">
              <w:rPr>
                <w:sz w:val="20"/>
                <w:szCs w:val="20"/>
              </w:rPr>
              <w:t> :</w:t>
            </w:r>
          </w:p>
          <w:p w14:paraId="18A25F8C" w14:textId="77777777" w:rsidR="00163E14" w:rsidRPr="001A5E3A" w:rsidRDefault="00163E14" w:rsidP="00163E14">
            <w:pPr>
              <w:rPr>
                <w:sz w:val="20"/>
                <w:szCs w:val="20"/>
              </w:rPr>
            </w:pPr>
          </w:p>
          <w:p w14:paraId="28384784" w14:textId="77777777" w:rsidR="00163E14" w:rsidRPr="001A5E3A" w:rsidRDefault="00163E14" w:rsidP="00163E14">
            <w:pPr>
              <w:rPr>
                <w:sz w:val="20"/>
                <w:szCs w:val="20"/>
              </w:rPr>
            </w:pPr>
          </w:p>
          <w:p w14:paraId="121C5BA3" w14:textId="77777777" w:rsidR="00163E14" w:rsidRDefault="00163E14" w:rsidP="00163E14">
            <w:pPr>
              <w:rPr>
                <w:sz w:val="20"/>
                <w:szCs w:val="20"/>
              </w:rPr>
            </w:pPr>
          </w:p>
          <w:p w14:paraId="64F43708" w14:textId="77777777" w:rsidR="00163E14" w:rsidRDefault="00163E14" w:rsidP="00163E14">
            <w:pPr>
              <w:rPr>
                <w:sz w:val="20"/>
                <w:szCs w:val="20"/>
              </w:rPr>
            </w:pPr>
          </w:p>
          <w:p w14:paraId="07F01E4D" w14:textId="77777777" w:rsidR="00163E14" w:rsidRDefault="00163E14" w:rsidP="00163E14">
            <w:pPr>
              <w:rPr>
                <w:sz w:val="20"/>
                <w:szCs w:val="20"/>
              </w:rPr>
            </w:pPr>
          </w:p>
          <w:p w14:paraId="21C73522" w14:textId="77777777" w:rsidR="00163E14" w:rsidRPr="001A5E3A" w:rsidRDefault="00163E14" w:rsidP="00163E14">
            <w:pPr>
              <w:rPr>
                <w:sz w:val="20"/>
                <w:szCs w:val="20"/>
              </w:rPr>
            </w:pPr>
          </w:p>
          <w:p w14:paraId="15BEFBF0" w14:textId="16BD0483" w:rsidR="00163E14" w:rsidRPr="001A5E3A" w:rsidRDefault="00163E14" w:rsidP="00163E1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AD3D790" w14:textId="3B11E75D" w:rsidR="00163E14" w:rsidRPr="001A5E3A" w:rsidRDefault="00163E14" w:rsidP="00163E14">
            <w:pPr>
              <w:rPr>
                <w:sz w:val="20"/>
                <w:szCs w:val="20"/>
              </w:rPr>
            </w:pPr>
            <w:r w:rsidRPr="001A5E3A">
              <w:rPr>
                <w:sz w:val="20"/>
                <w:szCs w:val="20"/>
              </w:rPr>
              <w:t>Pour les mineurs, le représentant légal. Nom, prénom et signature</w:t>
            </w:r>
            <w:r w:rsidRPr="001A5E3A">
              <w:rPr>
                <w:rStyle w:val="Appelnotedebasdep"/>
                <w:sz w:val="20"/>
                <w:szCs w:val="20"/>
              </w:rPr>
              <w:t xml:space="preserve">1 </w:t>
            </w:r>
            <w:r w:rsidRPr="001A5E3A">
              <w:rPr>
                <w:sz w:val="20"/>
                <w:szCs w:val="20"/>
              </w:rPr>
              <w:t>:</w:t>
            </w:r>
          </w:p>
        </w:tc>
      </w:tr>
    </w:tbl>
    <w:p w14:paraId="427ACBED" w14:textId="69CE4FD0" w:rsidR="00D213F2" w:rsidRDefault="00D213F2" w:rsidP="005D6653"/>
    <w:sectPr w:rsidR="00D213F2" w:rsidSect="007B356F">
      <w:headerReference w:type="default" r:id="rId6"/>
      <w:footerReference w:type="default" r:id="rId7"/>
      <w:pgSz w:w="11906" w:h="16838"/>
      <w:pgMar w:top="680" w:right="567" w:bottom="680" w:left="851" w:header="283" w:footer="454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48F9" w14:textId="77777777" w:rsidR="00B505DE" w:rsidRDefault="00B505DE" w:rsidP="000B23AF">
      <w:pPr>
        <w:spacing w:after="0" w:line="240" w:lineRule="auto"/>
      </w:pPr>
      <w:r>
        <w:separator/>
      </w:r>
    </w:p>
  </w:endnote>
  <w:endnote w:type="continuationSeparator" w:id="0">
    <w:p w14:paraId="63534A12" w14:textId="77777777" w:rsidR="00B505DE" w:rsidRDefault="00B505DE" w:rsidP="000B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1DA6" w14:textId="77777777" w:rsidR="008322B1" w:rsidRPr="008322B1" w:rsidRDefault="00B55E83" w:rsidP="008322B1">
    <w:pPr>
      <w:spacing w:after="0"/>
      <w:jc w:val="center"/>
      <w:rPr>
        <w:sz w:val="20"/>
        <w:szCs w:val="20"/>
      </w:rPr>
    </w:pPr>
    <w:r w:rsidRPr="008322B1">
      <w:rPr>
        <w:sz w:val="20"/>
        <w:szCs w:val="20"/>
      </w:rPr>
      <w:t>Union</w:t>
    </w:r>
    <w:r w:rsidR="001408B5" w:rsidRPr="008322B1">
      <w:rPr>
        <w:sz w:val="20"/>
        <w:szCs w:val="20"/>
      </w:rPr>
      <w:t xml:space="preserve"> Athlétique Société Générale</w:t>
    </w:r>
    <w:r w:rsidR="008322B1" w:rsidRPr="008322B1">
      <w:rPr>
        <w:sz w:val="20"/>
        <w:szCs w:val="20"/>
      </w:rPr>
      <w:t xml:space="preserve"> (Agrément Sport n°11826 du 26/03/1952)</w:t>
    </w:r>
  </w:p>
  <w:p w14:paraId="7FA489FC" w14:textId="2CF6D746" w:rsidR="00B55E83" w:rsidRPr="008322B1" w:rsidRDefault="001408B5" w:rsidP="00D1625F">
    <w:pPr>
      <w:spacing w:after="0"/>
      <w:jc w:val="center"/>
      <w:rPr>
        <w:sz w:val="20"/>
        <w:szCs w:val="20"/>
      </w:rPr>
    </w:pPr>
    <w:r w:rsidRPr="008322B1">
      <w:rPr>
        <w:sz w:val="20"/>
        <w:szCs w:val="20"/>
      </w:rPr>
      <w:t>HRCO/GER/SSA/IRP/UAS-ALICANTE</w:t>
    </w:r>
    <w:r w:rsidR="008322B1" w:rsidRPr="008322B1">
      <w:rPr>
        <w:sz w:val="20"/>
        <w:szCs w:val="20"/>
      </w:rPr>
      <w:t xml:space="preserve"> - </w:t>
    </w:r>
    <w:r w:rsidRPr="008322B1">
      <w:rPr>
        <w:sz w:val="20"/>
        <w:szCs w:val="20"/>
      </w:rPr>
      <w:t>17 cours Valmy - CS 50318 - 92972 PARIS LA DEFENSE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C907" w14:textId="77777777" w:rsidR="00B505DE" w:rsidRDefault="00B505DE" w:rsidP="000B23AF">
      <w:pPr>
        <w:spacing w:after="0" w:line="240" w:lineRule="auto"/>
      </w:pPr>
      <w:r>
        <w:separator/>
      </w:r>
    </w:p>
  </w:footnote>
  <w:footnote w:type="continuationSeparator" w:id="0">
    <w:p w14:paraId="6F42C64B" w14:textId="77777777" w:rsidR="00B505DE" w:rsidRDefault="00B505DE" w:rsidP="000B23AF">
      <w:pPr>
        <w:spacing w:after="0" w:line="240" w:lineRule="auto"/>
      </w:pPr>
      <w:r>
        <w:continuationSeparator/>
      </w:r>
    </w:p>
  </w:footnote>
  <w:footnote w:id="1">
    <w:p w14:paraId="724E25ED" w14:textId="77777777" w:rsidR="00163E14" w:rsidRDefault="00163E14" w:rsidP="001143D6">
      <w:pPr>
        <w:pStyle w:val="Notedebasdepage"/>
      </w:pPr>
      <w:r>
        <w:rPr>
          <w:rStyle w:val="Appelnotedebasdep"/>
        </w:rPr>
        <w:footnoteRef/>
      </w:r>
      <w:r>
        <w:t xml:space="preserve"> Faire précéder de la mention « Lu et approuvé 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90" w:type="dxa"/>
      <w:tblInd w:w="-147" w:type="dxa"/>
      <w:tblLook w:val="04A0" w:firstRow="1" w:lastRow="0" w:firstColumn="1" w:lastColumn="0" w:noHBand="0" w:noVBand="1"/>
    </w:tblPr>
    <w:tblGrid>
      <w:gridCol w:w="2571"/>
      <w:gridCol w:w="7919"/>
    </w:tblGrid>
    <w:tr w:rsidR="004C18E7" w14:paraId="514AFF5C" w14:textId="77777777" w:rsidTr="009C17F0">
      <w:tc>
        <w:tcPr>
          <w:tcW w:w="2571" w:type="dxa"/>
        </w:tcPr>
        <w:p w14:paraId="5DF2605F" w14:textId="45335D7D" w:rsidR="004C18E7" w:rsidRDefault="004C18E7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5E9661EB" wp14:editId="66E36FED">
                <wp:extent cx="1229077" cy="550333"/>
                <wp:effectExtent l="0" t="0" r="0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045" cy="554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9" w:type="dxa"/>
        </w:tcPr>
        <w:p w14:paraId="0320CEBA" w14:textId="683CCAB9" w:rsidR="005421DA" w:rsidRPr="007A46F7" w:rsidRDefault="005421DA" w:rsidP="005421DA">
          <w:pPr>
            <w:pStyle w:val="En-tte"/>
            <w:jc w:val="right"/>
            <w:rPr>
              <w:sz w:val="20"/>
              <w:szCs w:val="20"/>
            </w:rPr>
          </w:pPr>
          <w:r w:rsidRPr="007A46F7">
            <w:rPr>
              <w:sz w:val="20"/>
              <w:szCs w:val="20"/>
            </w:rPr>
            <w:t>Saison 2023-2024</w:t>
          </w:r>
        </w:p>
        <w:p w14:paraId="3668106D" w14:textId="1F91B249" w:rsidR="00D1625F" w:rsidRPr="00D1625F" w:rsidRDefault="00163E14" w:rsidP="005421DA">
          <w:pPr>
            <w:pStyle w:val="En-tte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2"/>
              <w:szCs w:val="32"/>
            </w:rPr>
            <w:t xml:space="preserve">ATTESTATION / </w:t>
          </w:r>
          <w:r w:rsidR="00322A5D">
            <w:rPr>
              <w:b/>
              <w:bCs/>
              <w:sz w:val="32"/>
              <w:szCs w:val="32"/>
            </w:rPr>
            <w:t>QUESTIONNAIRE DE SANTE</w:t>
          </w:r>
        </w:p>
      </w:tc>
    </w:tr>
  </w:tbl>
  <w:p w14:paraId="5295765E" w14:textId="0BCD4A71" w:rsidR="000B23AF" w:rsidRDefault="000B23A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34"/>
    <w:rsid w:val="000065F9"/>
    <w:rsid w:val="00025234"/>
    <w:rsid w:val="00070FDE"/>
    <w:rsid w:val="0007261B"/>
    <w:rsid w:val="000808AD"/>
    <w:rsid w:val="000A3589"/>
    <w:rsid w:val="000A7BB6"/>
    <w:rsid w:val="000B23AF"/>
    <w:rsid w:val="000B4158"/>
    <w:rsid w:val="00110FEC"/>
    <w:rsid w:val="001143D6"/>
    <w:rsid w:val="001204DF"/>
    <w:rsid w:val="00120F2C"/>
    <w:rsid w:val="00127055"/>
    <w:rsid w:val="001408B5"/>
    <w:rsid w:val="00163E14"/>
    <w:rsid w:val="001673D7"/>
    <w:rsid w:val="00183E08"/>
    <w:rsid w:val="00184A62"/>
    <w:rsid w:val="001A5E3A"/>
    <w:rsid w:val="001A6619"/>
    <w:rsid w:val="001C3634"/>
    <w:rsid w:val="001D43FD"/>
    <w:rsid w:val="001F6659"/>
    <w:rsid w:val="002139AD"/>
    <w:rsid w:val="0021576F"/>
    <w:rsid w:val="002279F0"/>
    <w:rsid w:val="0024069E"/>
    <w:rsid w:val="0025376A"/>
    <w:rsid w:val="002639A9"/>
    <w:rsid w:val="002737AC"/>
    <w:rsid w:val="0028700F"/>
    <w:rsid w:val="002E507E"/>
    <w:rsid w:val="00301990"/>
    <w:rsid w:val="00322A5D"/>
    <w:rsid w:val="00322B45"/>
    <w:rsid w:val="00352569"/>
    <w:rsid w:val="00352881"/>
    <w:rsid w:val="00381BD1"/>
    <w:rsid w:val="00396AB5"/>
    <w:rsid w:val="003A220D"/>
    <w:rsid w:val="00401638"/>
    <w:rsid w:val="004645C1"/>
    <w:rsid w:val="004670E5"/>
    <w:rsid w:val="00484B9C"/>
    <w:rsid w:val="00486B22"/>
    <w:rsid w:val="00493FB7"/>
    <w:rsid w:val="004C18E7"/>
    <w:rsid w:val="004C6A50"/>
    <w:rsid w:val="004F1C66"/>
    <w:rsid w:val="004F3507"/>
    <w:rsid w:val="0053674C"/>
    <w:rsid w:val="005421DA"/>
    <w:rsid w:val="005478F9"/>
    <w:rsid w:val="00555A13"/>
    <w:rsid w:val="00561197"/>
    <w:rsid w:val="0056418A"/>
    <w:rsid w:val="005A1861"/>
    <w:rsid w:val="005C288A"/>
    <w:rsid w:val="005D6653"/>
    <w:rsid w:val="005E7693"/>
    <w:rsid w:val="006004A4"/>
    <w:rsid w:val="00602C91"/>
    <w:rsid w:val="00610EC4"/>
    <w:rsid w:val="006652C5"/>
    <w:rsid w:val="00682DDC"/>
    <w:rsid w:val="0069082B"/>
    <w:rsid w:val="006B2819"/>
    <w:rsid w:val="006D1B41"/>
    <w:rsid w:val="006E2ECB"/>
    <w:rsid w:val="00702307"/>
    <w:rsid w:val="007517CB"/>
    <w:rsid w:val="00755C48"/>
    <w:rsid w:val="00771E1E"/>
    <w:rsid w:val="00780B4D"/>
    <w:rsid w:val="007A46F7"/>
    <w:rsid w:val="007B0F8C"/>
    <w:rsid w:val="007B356F"/>
    <w:rsid w:val="007D556C"/>
    <w:rsid w:val="007F1ACF"/>
    <w:rsid w:val="0080102D"/>
    <w:rsid w:val="00801942"/>
    <w:rsid w:val="00802B9B"/>
    <w:rsid w:val="008322B1"/>
    <w:rsid w:val="00833F28"/>
    <w:rsid w:val="00844A14"/>
    <w:rsid w:val="008466B4"/>
    <w:rsid w:val="0085208A"/>
    <w:rsid w:val="00872192"/>
    <w:rsid w:val="0087364D"/>
    <w:rsid w:val="008759F7"/>
    <w:rsid w:val="008A40A8"/>
    <w:rsid w:val="008B518B"/>
    <w:rsid w:val="008C5779"/>
    <w:rsid w:val="008C5C45"/>
    <w:rsid w:val="008D3018"/>
    <w:rsid w:val="008D46F3"/>
    <w:rsid w:val="008D611A"/>
    <w:rsid w:val="008D68EC"/>
    <w:rsid w:val="008E7398"/>
    <w:rsid w:val="008F40AC"/>
    <w:rsid w:val="00920F29"/>
    <w:rsid w:val="00924284"/>
    <w:rsid w:val="009321A5"/>
    <w:rsid w:val="00941A3B"/>
    <w:rsid w:val="00963F57"/>
    <w:rsid w:val="00972750"/>
    <w:rsid w:val="00976559"/>
    <w:rsid w:val="009B4BE1"/>
    <w:rsid w:val="009B6D6C"/>
    <w:rsid w:val="009C17F0"/>
    <w:rsid w:val="009C7152"/>
    <w:rsid w:val="009E6194"/>
    <w:rsid w:val="00A00005"/>
    <w:rsid w:val="00A26375"/>
    <w:rsid w:val="00A41C12"/>
    <w:rsid w:val="00A44C63"/>
    <w:rsid w:val="00A55D2B"/>
    <w:rsid w:val="00A83295"/>
    <w:rsid w:val="00AA775B"/>
    <w:rsid w:val="00AB5C3E"/>
    <w:rsid w:val="00AF0740"/>
    <w:rsid w:val="00AF0918"/>
    <w:rsid w:val="00AF6981"/>
    <w:rsid w:val="00B239E5"/>
    <w:rsid w:val="00B26CB4"/>
    <w:rsid w:val="00B272F8"/>
    <w:rsid w:val="00B46B49"/>
    <w:rsid w:val="00B505DE"/>
    <w:rsid w:val="00B5538E"/>
    <w:rsid w:val="00B55E83"/>
    <w:rsid w:val="00B84B84"/>
    <w:rsid w:val="00B92451"/>
    <w:rsid w:val="00BB2B89"/>
    <w:rsid w:val="00BB4360"/>
    <w:rsid w:val="00BC4752"/>
    <w:rsid w:val="00BF1B72"/>
    <w:rsid w:val="00BF5230"/>
    <w:rsid w:val="00C04E9D"/>
    <w:rsid w:val="00C61499"/>
    <w:rsid w:val="00C62B28"/>
    <w:rsid w:val="00C93492"/>
    <w:rsid w:val="00CA0DBA"/>
    <w:rsid w:val="00CB7415"/>
    <w:rsid w:val="00CC2A48"/>
    <w:rsid w:val="00CE7C27"/>
    <w:rsid w:val="00D14D35"/>
    <w:rsid w:val="00D1625F"/>
    <w:rsid w:val="00D213F2"/>
    <w:rsid w:val="00D5466F"/>
    <w:rsid w:val="00D73CC2"/>
    <w:rsid w:val="00D91025"/>
    <w:rsid w:val="00DD5520"/>
    <w:rsid w:val="00DD6F14"/>
    <w:rsid w:val="00DF6B1F"/>
    <w:rsid w:val="00E03FA3"/>
    <w:rsid w:val="00E7166E"/>
    <w:rsid w:val="00E75F54"/>
    <w:rsid w:val="00E86EA6"/>
    <w:rsid w:val="00EA5AED"/>
    <w:rsid w:val="00EB640D"/>
    <w:rsid w:val="00ED68C6"/>
    <w:rsid w:val="00EE57F9"/>
    <w:rsid w:val="00F003DA"/>
    <w:rsid w:val="00F0294B"/>
    <w:rsid w:val="00F765E0"/>
    <w:rsid w:val="00F8713E"/>
    <w:rsid w:val="00F94B33"/>
    <w:rsid w:val="00FA4ADC"/>
    <w:rsid w:val="00FC030A"/>
    <w:rsid w:val="00FD16BC"/>
    <w:rsid w:val="00FD703F"/>
    <w:rsid w:val="00FD72C4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30903"/>
  <w15:chartTrackingRefBased/>
  <w15:docId w15:val="{9716DB0F-F596-47B2-B4BD-43BB6779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B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3AF"/>
  </w:style>
  <w:style w:type="paragraph" w:styleId="Pieddepage">
    <w:name w:val="footer"/>
    <w:basedOn w:val="Normal"/>
    <w:link w:val="PieddepageCar"/>
    <w:uiPriority w:val="99"/>
    <w:unhideWhenUsed/>
    <w:rsid w:val="000B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3AF"/>
  </w:style>
  <w:style w:type="paragraph" w:styleId="Paragraphedeliste">
    <w:name w:val="List Paragraph"/>
    <w:basedOn w:val="Normal"/>
    <w:uiPriority w:val="34"/>
    <w:qFormat/>
    <w:rsid w:val="00AF09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739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E7398"/>
    <w:rPr>
      <w:color w:val="605E5C"/>
      <w:shd w:val="clear" w:color="auto" w:fill="E1DFDD"/>
    </w:rPr>
  </w:style>
  <w:style w:type="paragraph" w:customStyle="1" w:styleId="Default">
    <w:name w:val="Default"/>
    <w:rsid w:val="00D16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321A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43D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43D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43D6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9C71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9C7152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322A5D"/>
    <w:pPr>
      <w:widowControl w:val="0"/>
      <w:autoSpaceDE w:val="0"/>
      <w:autoSpaceDN w:val="0"/>
      <w:spacing w:after="0" w:line="240" w:lineRule="auto"/>
      <w:ind w:left="71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FIAT</dc:creator>
  <cp:keywords/>
  <dc:description/>
  <cp:lastModifiedBy>Emmanuel FIAT</cp:lastModifiedBy>
  <cp:revision>9</cp:revision>
  <dcterms:created xsi:type="dcterms:W3CDTF">2023-03-28T10:10:00Z</dcterms:created>
  <dcterms:modified xsi:type="dcterms:W3CDTF">2023-03-30T20:45:00Z</dcterms:modified>
</cp:coreProperties>
</file>